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3"/>
        <w:gridCol w:w="2489"/>
        <w:gridCol w:w="106"/>
        <w:gridCol w:w="6039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8B1F90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1A130F" w:rsidRPr="001A130F" w:rsidTr="00D61EA8">
              <w:trPr>
                <w:cantSplit/>
              </w:trPr>
              <w:tc>
                <w:tcPr>
                  <w:tcW w:w="9426" w:type="dxa"/>
                </w:tcPr>
                <w:p w:rsidR="00124EF4" w:rsidRPr="00124EF4" w:rsidRDefault="00124EF4" w:rsidP="00124EF4">
                  <w:pPr>
                    <w:widowControl/>
                    <w:spacing w:after="60" w:line="228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124EF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Workshop des DVM-Arbeitskreises „Strukturbauteile aus Kunststoffverbunden“</w:t>
                  </w:r>
                </w:p>
                <w:p w:rsidR="00124EF4" w:rsidRPr="00124EF4" w:rsidRDefault="00124EF4" w:rsidP="00124EF4">
                  <w:pPr>
                    <w:keepNext/>
                    <w:tabs>
                      <w:tab w:val="left" w:pos="426"/>
                    </w:tabs>
                    <w:spacing w:before="140" w:after="140" w:line="228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bookmarkStart w:id="0" w:name="_GoBack"/>
                  <w:r w:rsidRPr="00124EF4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Strukturverhalten unter Berücksichtigung von Alterungsaspekten</w:t>
                  </w:r>
                </w:p>
                <w:bookmarkEnd w:id="0"/>
                <w:p w:rsidR="001A130F" w:rsidRPr="00B54D00" w:rsidRDefault="00124EF4" w:rsidP="00124EF4">
                  <w:pPr>
                    <w:keepNext/>
                    <w:tabs>
                      <w:tab w:val="left" w:pos="426"/>
                    </w:tabs>
                    <w:spacing w:before="140" w:after="140" w:line="228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B54D00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19. und 20. März 2019 in Berlin</w:t>
                  </w:r>
                </w:p>
              </w:tc>
            </w:tr>
          </w:tbl>
          <w:p w:rsidR="00172BCF" w:rsidRPr="00682080" w:rsidRDefault="00172BCF" w:rsidP="008B1F90">
            <w:pPr>
              <w:rPr>
                <w:sz w:val="22"/>
                <w:szCs w:val="22"/>
                <w:lang w:val="de-DE"/>
              </w:rPr>
            </w:pPr>
          </w:p>
        </w:tc>
      </w:tr>
      <w:tr w:rsidR="00172BCF" w:rsidRPr="00124EF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172BCF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auf </w:t>
            </w:r>
            <w:hyperlink r:id="rId9" w:history="1">
              <w:r w:rsidRPr="00E37C96">
                <w:rPr>
                  <w:rFonts w:ascii="Arial" w:eastAsia="Calibri" w:hAnsi="Arial" w:cs="Arial"/>
                  <w:snapToGrid/>
                  <w:color w:val="FF0000"/>
                  <w:sz w:val="18"/>
                  <w:szCs w:val="18"/>
                  <w:u w:val="single"/>
                  <w:lang w:val="de-DE" w:eastAsia="de-DE"/>
                </w:rPr>
                <w:t>§5 BDSG</w:t>
              </w:r>
            </w:hyperlink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und </w:t>
            </w:r>
            <w:hyperlink r:id="rId10" w:history="1">
              <w:r w:rsidRPr="00E37C96">
                <w:rPr>
                  <w:rFonts w:ascii="Arial" w:eastAsia="Calibri" w:hAnsi="Arial" w:cs="Arial"/>
                  <w:snapToGrid/>
                  <w:color w:val="FF0000"/>
                  <w:sz w:val="18"/>
                  <w:szCs w:val="18"/>
                  <w:u w:val="single"/>
                  <w:lang w:val="de-DE" w:eastAsia="de-DE"/>
                </w:rPr>
                <w:t>§11 BDSG</w:t>
              </w:r>
            </w:hyperlink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Diese Daten werden nur zum Zwecke der Vorbereitung und des optimalen Ablaufs der Veranstaltung verwendet und anschließend vernichtet.</w:t>
            </w:r>
          </w:p>
        </w:tc>
      </w:tr>
      <w:tr w:rsidR="00172BCF" w:rsidRPr="00124EF4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124EF4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>er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bitten wir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Ihre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124EF4">
              <w:rPr>
                <w:rFonts w:ascii="Arial" w:hAnsi="Arial" w:cs="Arial"/>
                <w:b/>
                <w:sz w:val="22"/>
                <w:szCs w:val="22"/>
                <w:lang w:val="de-DE"/>
              </w:rPr>
              <w:t>08</w:t>
            </w:r>
            <w:r w:rsidR="0093460E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  <w:r w:rsidR="008B1F90">
              <w:rPr>
                <w:rFonts w:ascii="Arial" w:hAnsi="Arial" w:cs="Arial"/>
                <w:b/>
                <w:sz w:val="22"/>
                <w:szCs w:val="22"/>
                <w:lang w:val="de-DE"/>
              </w:rPr>
              <w:t>0</w:t>
            </w:r>
            <w:r w:rsidR="00124EF4">
              <w:rPr>
                <w:rFonts w:ascii="Arial" w:hAnsi="Arial" w:cs="Arial"/>
                <w:b/>
                <w:sz w:val="22"/>
                <w:szCs w:val="22"/>
                <w:lang w:val="de-DE"/>
              </w:rPr>
              <w:t>3</w:t>
            </w:r>
            <w:r w:rsidR="00682080"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.201</w:t>
            </w:r>
            <w:r w:rsidR="00124EF4">
              <w:rPr>
                <w:rFonts w:ascii="Arial" w:hAnsi="Arial" w:cs="Arial"/>
                <w:b/>
                <w:sz w:val="22"/>
                <w:szCs w:val="22"/>
                <w:lang w:val="de-DE"/>
              </w:rPr>
              <w:t>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F94F12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115872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Pr="00BD69DB" w:rsidRDefault="005B741D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124EF4" w:rsidTr="00F94F12">
        <w:trPr>
          <w:trHeight w:val="567"/>
        </w:trPr>
        <w:tc>
          <w:tcPr>
            <w:tcW w:w="2779" w:type="dxa"/>
            <w:gridSpan w:val="3"/>
          </w:tcPr>
          <w:p w:rsidR="00172BCF" w:rsidRPr="00124EF4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124EF4">
              <w:rPr>
                <w:rFonts w:ascii="Arial" w:hAnsi="Arial" w:cs="Arial"/>
                <w:b/>
                <w:sz w:val="24"/>
                <w:lang w:val="de-DE"/>
              </w:rPr>
              <w:t>Geburtsdatum</w:t>
            </w:r>
            <w:r w:rsidR="00124EF4" w:rsidRPr="00124EF4">
              <w:rPr>
                <w:rFonts w:ascii="Arial" w:hAnsi="Arial" w:cs="Arial"/>
                <w:b/>
                <w:sz w:val="24"/>
                <w:lang w:val="de-DE"/>
              </w:rPr>
              <w:t xml:space="preserve"> (ggf. </w:t>
            </w:r>
            <w:r w:rsidR="00124EF4">
              <w:rPr>
                <w:rFonts w:ascii="Arial" w:hAnsi="Arial" w:cs="Arial"/>
                <w:b/>
                <w:sz w:val="24"/>
                <w:lang w:val="de-DE"/>
              </w:rPr>
              <w:t>DVM-Juniorpreis-Kandidat)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124EF4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741D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5B74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5B741D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Pr="009B6A36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Pr="009B6A36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Pr="00115872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124EF4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124EF4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124EF4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124EF4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11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D" w:rsidRDefault="0011560D">
      <w:pPr>
        <w:widowControl/>
        <w:spacing w:line="20" w:lineRule="exact"/>
        <w:rPr>
          <w:sz w:val="24"/>
        </w:rPr>
      </w:pPr>
    </w:p>
  </w:endnote>
  <w:endnote w:type="continuationSeparator" w:id="0">
    <w:p w:rsidR="0011560D" w:rsidRDefault="0011560D">
      <w:r>
        <w:rPr>
          <w:sz w:val="24"/>
        </w:rPr>
        <w:t xml:space="preserve"> </w:t>
      </w:r>
    </w:p>
  </w:endnote>
  <w:endnote w:type="continuationNotice" w:id="1">
    <w:p w:rsidR="0011560D" w:rsidRDefault="001156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D" w:rsidRDefault="0011560D">
      <w:r>
        <w:rPr>
          <w:sz w:val="24"/>
        </w:rPr>
        <w:separator/>
      </w:r>
    </w:p>
  </w:footnote>
  <w:footnote w:type="continuationSeparator" w:id="0">
    <w:p w:rsidR="0011560D" w:rsidRDefault="0011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24EF4"/>
    <w:rsid w:val="00160A97"/>
    <w:rsid w:val="00172BCF"/>
    <w:rsid w:val="00176BF5"/>
    <w:rsid w:val="001A130F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34E8"/>
    <w:rsid w:val="00452743"/>
    <w:rsid w:val="004A3435"/>
    <w:rsid w:val="004C7802"/>
    <w:rsid w:val="004D7933"/>
    <w:rsid w:val="005376CD"/>
    <w:rsid w:val="00593628"/>
    <w:rsid w:val="005A3EEE"/>
    <w:rsid w:val="005A473D"/>
    <w:rsid w:val="005B741D"/>
    <w:rsid w:val="005C4693"/>
    <w:rsid w:val="005D3BCA"/>
    <w:rsid w:val="005D500C"/>
    <w:rsid w:val="005D7FE9"/>
    <w:rsid w:val="005E30E2"/>
    <w:rsid w:val="005E5C63"/>
    <w:rsid w:val="00677D01"/>
    <w:rsid w:val="00682080"/>
    <w:rsid w:val="0068502C"/>
    <w:rsid w:val="006A0305"/>
    <w:rsid w:val="006B2BB7"/>
    <w:rsid w:val="006B6899"/>
    <w:rsid w:val="006F27B9"/>
    <w:rsid w:val="00735267"/>
    <w:rsid w:val="007417E1"/>
    <w:rsid w:val="00780E5C"/>
    <w:rsid w:val="0086432E"/>
    <w:rsid w:val="008B1F90"/>
    <w:rsid w:val="009046F5"/>
    <w:rsid w:val="0093460E"/>
    <w:rsid w:val="009361CD"/>
    <w:rsid w:val="00937FAF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54D00"/>
    <w:rsid w:val="00B875AC"/>
    <w:rsid w:val="00B96417"/>
    <w:rsid w:val="00BA0BF3"/>
    <w:rsid w:val="00BD69DB"/>
    <w:rsid w:val="00C03E3D"/>
    <w:rsid w:val="00C23FCA"/>
    <w:rsid w:val="00C75ED2"/>
    <w:rsid w:val="00C81748"/>
    <w:rsid w:val="00CC20FE"/>
    <w:rsid w:val="00DC2C2E"/>
    <w:rsid w:val="00E05DD5"/>
    <w:rsid w:val="00E10352"/>
    <w:rsid w:val="00E1775B"/>
    <w:rsid w:val="00E37C96"/>
    <w:rsid w:val="00EC1615"/>
    <w:rsid w:val="00EE0062"/>
    <w:rsid w:val="00EF251B"/>
    <w:rsid w:val="00F25237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setze-im-internet.de/bdsg_1990/__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dsg_1990/__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1455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3</cp:revision>
  <cp:lastPrinted>2010-03-31T11:32:00Z</cp:lastPrinted>
  <dcterms:created xsi:type="dcterms:W3CDTF">2019-02-21T13:50:00Z</dcterms:created>
  <dcterms:modified xsi:type="dcterms:W3CDTF">2019-02-21T13:51:00Z</dcterms:modified>
</cp:coreProperties>
</file>